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921" w14:textId="2515CD38" w:rsidR="003E267B" w:rsidRDefault="003E267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14:paraId="3BA1A1B7" w14:textId="0F1F2E50" w:rsidR="003E267B" w:rsidRDefault="00A40A80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A7181">
        <w:rPr>
          <w:rFonts w:ascii="Times New Roman" w:hAnsi="Times New Roman" w:cs="Times New Roman"/>
          <w:b/>
          <w:sz w:val="24"/>
          <w:szCs w:val="24"/>
        </w:rPr>
        <w:t>.</w:t>
      </w:r>
      <w:r w:rsidR="003E2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>Dekanlık-Bölüm Başkanları-Öğrenciler Buluşuyor Başlıklı Çevrimiçi Toplantı</w:t>
      </w:r>
      <w:r w:rsidR="003E267B">
        <w:rPr>
          <w:rFonts w:ascii="Times New Roman" w:hAnsi="Times New Roman" w:cs="Times New Roman"/>
          <w:b/>
          <w:sz w:val="24"/>
          <w:szCs w:val="24"/>
        </w:rPr>
        <w:t>sı</w:t>
      </w:r>
    </w:p>
    <w:p w14:paraId="7F2213E9" w14:textId="3C609E45" w:rsidR="003E267B" w:rsidRDefault="00A40A80" w:rsidP="003E2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Mart</w:t>
      </w:r>
      <w:r w:rsidR="00D32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>2021 Saat 1</w:t>
      </w:r>
      <w:r w:rsidR="003B6339">
        <w:rPr>
          <w:rFonts w:ascii="Times New Roman" w:hAnsi="Times New Roman" w:cs="Times New Roman"/>
          <w:b/>
          <w:sz w:val="24"/>
          <w:szCs w:val="24"/>
        </w:rPr>
        <w:t>7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 xml:space="preserve">:00 </w:t>
      </w:r>
    </w:p>
    <w:p w14:paraId="40B5EBEC" w14:textId="75034A1C" w:rsidR="003E267B" w:rsidRDefault="003E267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911E7" w14:textId="0E971596" w:rsidR="00B52501" w:rsidRDefault="00A40A80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26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267B">
        <w:rPr>
          <w:rFonts w:ascii="Times New Roman" w:hAnsi="Times New Roman" w:cs="Times New Roman"/>
          <w:sz w:val="24"/>
          <w:szCs w:val="24"/>
        </w:rPr>
        <w:t>s</w:t>
      </w:r>
      <w:r w:rsidR="003B6339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="003E267B">
        <w:rPr>
          <w:rFonts w:ascii="Times New Roman" w:hAnsi="Times New Roman" w:cs="Times New Roman"/>
          <w:sz w:val="24"/>
          <w:szCs w:val="24"/>
        </w:rPr>
        <w:t xml:space="preserve"> düzenlenen </w:t>
      </w:r>
      <w:r w:rsidR="00374F6A">
        <w:rPr>
          <w:rFonts w:ascii="Times New Roman" w:hAnsi="Times New Roman" w:cs="Times New Roman"/>
          <w:sz w:val="24"/>
          <w:szCs w:val="24"/>
        </w:rPr>
        <w:t>Dekanlık-Bölüm Başkanları-Ö</w:t>
      </w:r>
      <w:r w:rsidR="003E267B">
        <w:rPr>
          <w:rFonts w:ascii="Times New Roman" w:hAnsi="Times New Roman" w:cs="Times New Roman"/>
          <w:sz w:val="24"/>
          <w:szCs w:val="24"/>
        </w:rPr>
        <w:t>ğrenciler</w:t>
      </w:r>
      <w:r w:rsidR="00374F6A">
        <w:rPr>
          <w:rFonts w:ascii="Times New Roman" w:hAnsi="Times New Roman" w:cs="Times New Roman"/>
          <w:sz w:val="24"/>
          <w:szCs w:val="24"/>
        </w:rPr>
        <w:t xml:space="preserve"> toplantısı</w:t>
      </w:r>
      <w:r w:rsidR="003E267B">
        <w:rPr>
          <w:rFonts w:ascii="Times New Roman" w:hAnsi="Times New Roman" w:cs="Times New Roman"/>
          <w:sz w:val="24"/>
          <w:szCs w:val="24"/>
        </w:rPr>
        <w:t xml:space="preserve"> çevrimiçi olarak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3E2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</w:t>
      </w:r>
      <w:r w:rsidR="003E267B">
        <w:rPr>
          <w:rFonts w:ascii="Times New Roman" w:hAnsi="Times New Roman" w:cs="Times New Roman"/>
          <w:sz w:val="24"/>
          <w:szCs w:val="24"/>
        </w:rPr>
        <w:t xml:space="preserve"> 2021 saat 1</w:t>
      </w:r>
      <w:r w:rsidR="003B6339">
        <w:rPr>
          <w:rFonts w:ascii="Times New Roman" w:hAnsi="Times New Roman" w:cs="Times New Roman"/>
          <w:sz w:val="24"/>
          <w:szCs w:val="24"/>
        </w:rPr>
        <w:t>7</w:t>
      </w:r>
      <w:r w:rsidR="003E267B">
        <w:rPr>
          <w:rFonts w:ascii="Times New Roman" w:hAnsi="Times New Roman" w:cs="Times New Roman"/>
          <w:sz w:val="24"/>
          <w:szCs w:val="24"/>
        </w:rPr>
        <w:t>:00’da gerçekleştirilmiştir. Toplantı Mühendislik Fakültesi Dekanı Prof.</w:t>
      </w:r>
      <w:r w:rsidR="00C70CFA">
        <w:rPr>
          <w:rFonts w:ascii="Times New Roman" w:hAnsi="Times New Roman" w:cs="Times New Roman"/>
          <w:sz w:val="24"/>
          <w:szCs w:val="24"/>
        </w:rPr>
        <w:t xml:space="preserve"> </w:t>
      </w:r>
      <w:r w:rsidR="003E267B">
        <w:rPr>
          <w:rFonts w:ascii="Times New Roman" w:hAnsi="Times New Roman" w:cs="Times New Roman"/>
          <w:sz w:val="24"/>
          <w:szCs w:val="24"/>
        </w:rPr>
        <w:t>Dr. Bekir Taner D</w:t>
      </w:r>
      <w:r w:rsidR="00812033">
        <w:rPr>
          <w:rFonts w:ascii="Times New Roman" w:hAnsi="Times New Roman" w:cs="Times New Roman"/>
          <w:sz w:val="24"/>
          <w:szCs w:val="24"/>
        </w:rPr>
        <w:t>İNÇER</w:t>
      </w:r>
      <w:r w:rsidR="003E267B">
        <w:rPr>
          <w:rFonts w:ascii="Times New Roman" w:hAnsi="Times New Roman" w:cs="Times New Roman"/>
          <w:sz w:val="24"/>
          <w:szCs w:val="24"/>
        </w:rPr>
        <w:t xml:space="preserve"> başkanlığında yürütülmüştür. </w:t>
      </w:r>
    </w:p>
    <w:p w14:paraId="50918736" w14:textId="20766CD0" w:rsidR="003B6339" w:rsidRDefault="003B6339" w:rsidP="003B63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gündemi, 2020-2021 Eğitim-Öğretim yılı Bahar dönem</w:t>
      </w:r>
      <w:r w:rsidR="00A40A80">
        <w:rPr>
          <w:rFonts w:ascii="Times New Roman" w:hAnsi="Times New Roman" w:cs="Times New Roman"/>
          <w:sz w:val="24"/>
          <w:szCs w:val="24"/>
        </w:rPr>
        <w:t xml:space="preserve"> ortası, ilk sınavlardan sonra</w:t>
      </w:r>
      <w:r>
        <w:rPr>
          <w:rFonts w:ascii="Times New Roman" w:hAnsi="Times New Roman" w:cs="Times New Roman"/>
          <w:sz w:val="24"/>
          <w:szCs w:val="24"/>
        </w:rPr>
        <w:t xml:space="preserve"> uzaktan verilen dersler ve sınavlar odağında öğrencilerin görüşleri, dilek ve şikayetleridir. </w:t>
      </w:r>
    </w:p>
    <w:p w14:paraId="07CF18E1" w14:textId="77777777" w:rsidR="00E810D9" w:rsidRDefault="00E810D9" w:rsidP="00374F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387918" w14:textId="77777777" w:rsidR="00C70CFA" w:rsidRPr="00E810D9" w:rsidRDefault="00C70CFA" w:rsidP="00374F6A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0D9">
        <w:rPr>
          <w:rFonts w:ascii="Times New Roman" w:hAnsi="Times New Roman" w:cs="Times New Roman"/>
          <w:i/>
          <w:iCs/>
          <w:sz w:val="24"/>
          <w:szCs w:val="24"/>
        </w:rPr>
        <w:t>Öğrenci görüşleri aşağıda verilmiştir:</w:t>
      </w:r>
    </w:p>
    <w:p w14:paraId="2B5F73BB" w14:textId="2C57DA44" w:rsidR="00A40A80" w:rsidRDefault="00DA0085" w:rsidP="00597D2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C70CFA" w:rsidRPr="00D3629C">
        <w:rPr>
          <w:rFonts w:ascii="Times New Roman" w:hAnsi="Times New Roman" w:cs="Times New Roman"/>
          <w:sz w:val="24"/>
          <w:szCs w:val="24"/>
        </w:rPr>
        <w:t xml:space="preserve">ğrenciler </w:t>
      </w:r>
      <w:r w:rsidR="003B6339">
        <w:rPr>
          <w:rFonts w:ascii="Times New Roman" w:hAnsi="Times New Roman" w:cs="Times New Roman"/>
          <w:sz w:val="24"/>
          <w:szCs w:val="24"/>
        </w:rPr>
        <w:t xml:space="preserve">uzaktan eğitim sürecinde </w:t>
      </w:r>
      <w:r w:rsidR="00A40A80">
        <w:rPr>
          <w:rFonts w:ascii="Times New Roman" w:hAnsi="Times New Roman" w:cs="Times New Roman"/>
          <w:sz w:val="24"/>
          <w:szCs w:val="24"/>
        </w:rPr>
        <w:t xml:space="preserve">derslerin daha interaktif yapılmasını talep ettiler. </w:t>
      </w:r>
    </w:p>
    <w:p w14:paraId="7D1A48A2" w14:textId="6D7A7D20" w:rsidR="00DA0085" w:rsidRDefault="00DA0085" w:rsidP="00597D2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D3629C">
        <w:rPr>
          <w:rFonts w:ascii="Times New Roman" w:hAnsi="Times New Roman" w:cs="Times New Roman"/>
          <w:sz w:val="24"/>
          <w:szCs w:val="24"/>
        </w:rPr>
        <w:t xml:space="preserve">ğrenciler </w:t>
      </w:r>
      <w:r>
        <w:rPr>
          <w:rFonts w:ascii="Times New Roman" w:hAnsi="Times New Roman" w:cs="Times New Roman"/>
          <w:sz w:val="24"/>
          <w:szCs w:val="24"/>
        </w:rPr>
        <w:t>uzaktan eğitime geçiş yapılan ilk döneme göre oldukça fazla iyileştirme yapıldığını ders ve uygulama</w:t>
      </w:r>
      <w:r w:rsidR="00DA7181">
        <w:rPr>
          <w:rFonts w:ascii="Times New Roman" w:hAnsi="Times New Roman" w:cs="Times New Roman"/>
          <w:sz w:val="24"/>
          <w:szCs w:val="24"/>
        </w:rPr>
        <w:t xml:space="preserve">larda fark ettiklerini </w:t>
      </w:r>
      <w:r>
        <w:rPr>
          <w:rFonts w:ascii="Times New Roman" w:hAnsi="Times New Roman" w:cs="Times New Roman"/>
          <w:sz w:val="24"/>
          <w:szCs w:val="24"/>
        </w:rPr>
        <w:t>ilettiler.</w:t>
      </w:r>
    </w:p>
    <w:p w14:paraId="6A28AD29" w14:textId="77777777" w:rsidR="00A40A80" w:rsidRDefault="00A40A80" w:rsidP="00597D2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 sisteminin iyi çalıştığını, dersleri sorunsuz takip edebildiklerini bildirdiler. </w:t>
      </w:r>
    </w:p>
    <w:p w14:paraId="78BD8E42" w14:textId="40E280EA" w:rsidR="00824851" w:rsidRDefault="00A40A80" w:rsidP="00DA0085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Uzaktan staj süreleri konusunda</w:t>
      </w:r>
      <w:r w:rsidR="00DA0085">
        <w:rPr>
          <w:rFonts w:ascii="Times New Roman" w:hAnsi="Times New Roman" w:cs="Times New Roman"/>
          <w:sz w:val="24"/>
          <w:szCs w:val="24"/>
        </w:rPr>
        <w:t xml:space="preserve"> bilgilendirme talep ettiler. </w:t>
      </w:r>
    </w:p>
    <w:p w14:paraId="25B2C08B" w14:textId="77777777" w:rsidR="00C90DE9" w:rsidRDefault="00DA7181"/>
    <w:sectPr w:rsidR="00C90DE9" w:rsidSect="00557445">
      <w:pgSz w:w="11906" w:h="16838"/>
      <w:pgMar w:top="117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5564"/>
    <w:multiLevelType w:val="hybridMultilevel"/>
    <w:tmpl w:val="59EE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6FCA"/>
    <w:multiLevelType w:val="hybridMultilevel"/>
    <w:tmpl w:val="052CE8AA"/>
    <w:lvl w:ilvl="0" w:tplc="3EB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33"/>
    <w:rsid w:val="00056E5E"/>
    <w:rsid w:val="000A1F41"/>
    <w:rsid w:val="000F2B9D"/>
    <w:rsid w:val="00166286"/>
    <w:rsid w:val="001A33C2"/>
    <w:rsid w:val="00374F6A"/>
    <w:rsid w:val="003B6339"/>
    <w:rsid w:val="003E267B"/>
    <w:rsid w:val="00472EB6"/>
    <w:rsid w:val="00536F80"/>
    <w:rsid w:val="00564C0A"/>
    <w:rsid w:val="005914CD"/>
    <w:rsid w:val="00597D22"/>
    <w:rsid w:val="005A7D77"/>
    <w:rsid w:val="00642E42"/>
    <w:rsid w:val="00671476"/>
    <w:rsid w:val="00682296"/>
    <w:rsid w:val="007935A0"/>
    <w:rsid w:val="00812033"/>
    <w:rsid w:val="00824851"/>
    <w:rsid w:val="00873C33"/>
    <w:rsid w:val="008B22E9"/>
    <w:rsid w:val="00A40A80"/>
    <w:rsid w:val="00B52501"/>
    <w:rsid w:val="00C70CFA"/>
    <w:rsid w:val="00D322E5"/>
    <w:rsid w:val="00D3629C"/>
    <w:rsid w:val="00D62F21"/>
    <w:rsid w:val="00DA0085"/>
    <w:rsid w:val="00DA7181"/>
    <w:rsid w:val="00E810D9"/>
    <w:rsid w:val="00EC690B"/>
    <w:rsid w:val="00F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A7B3"/>
  <w15:docId w15:val="{728D2043-D716-4283-8F51-DD98B2B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Ceren KÜÇÜKUYSAL</cp:lastModifiedBy>
  <cp:revision>2</cp:revision>
  <dcterms:created xsi:type="dcterms:W3CDTF">2021-12-06T22:25:00Z</dcterms:created>
  <dcterms:modified xsi:type="dcterms:W3CDTF">2021-12-06T22:25:00Z</dcterms:modified>
</cp:coreProperties>
</file>